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600370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5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600370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E006A2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 xml:space="preserve">Stanowisko 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do spraw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 xml:space="preserve"> o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>ś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 xml:space="preserve">wiaty, kultury, sportu i pozyskiwania 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>ś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>rodk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>ó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>w pomocowych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>
              <w:rPr>
                <w:rFonts w:ascii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600370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600370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48221B" w:rsidP="004C16AD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r>
              <w:rPr>
                <w:lang w:val="pl-PL"/>
              </w:rPr>
              <w:t xml:space="preserve">e-mail: </w:t>
            </w:r>
            <w:hyperlink r:id="rId6" w:history="1">
              <w:r w:rsidRPr="00954864">
                <w:rPr>
                  <w:rStyle w:val="Hipercze"/>
                  <w:sz w:val="18"/>
                  <w:lang w:val="pl-PL"/>
                </w:rPr>
                <w:t xml:space="preserve">biuro@rodostar.pl </w:t>
              </w:r>
            </w:hyperlink>
            <w:r w:rsidR="009B6065" w:rsidRPr="009B6065">
              <w:rPr>
                <w:sz w:val="18"/>
                <w:lang w:val="pl-PL"/>
              </w:rPr>
              <w:t>oraz na adres jw.</w:t>
            </w:r>
            <w:bookmarkStart w:id="0" w:name="_GoBack"/>
            <w:bookmarkEnd w:id="0"/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 w:rsidP="004C16AD">
      <w:pPr>
        <w:pStyle w:val="Tekstpodstawowy"/>
        <w:spacing w:before="69" w:line="278" w:lineRule="auto"/>
        <w:ind w:left="152"/>
        <w:jc w:val="both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 w:rsidP="004C16AD">
      <w:pPr>
        <w:pStyle w:val="Akapitzlist"/>
        <w:numPr>
          <w:ilvl w:val="0"/>
          <w:numId w:val="1"/>
        </w:numPr>
        <w:tabs>
          <w:tab w:val="left" w:pos="254"/>
        </w:tabs>
        <w:spacing w:before="0"/>
        <w:jc w:val="both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 w:rsidP="004C16AD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jc w:val="both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 w:rsidP="004C16AD">
      <w:pPr>
        <w:pStyle w:val="Akapitzlist"/>
        <w:numPr>
          <w:ilvl w:val="0"/>
          <w:numId w:val="1"/>
        </w:numPr>
        <w:tabs>
          <w:tab w:val="left" w:pos="254"/>
        </w:tabs>
        <w:jc w:val="both"/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 w:rsidP="004C16AD">
      <w:pPr>
        <w:pStyle w:val="Akapitzlist"/>
        <w:numPr>
          <w:ilvl w:val="0"/>
          <w:numId w:val="1"/>
        </w:numPr>
        <w:tabs>
          <w:tab w:val="left" w:pos="254"/>
        </w:tabs>
        <w:jc w:val="both"/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 w:rsidP="004C16AD">
      <w:pPr>
        <w:pStyle w:val="Tekstpodstawowy"/>
        <w:spacing w:before="33" w:line="278" w:lineRule="auto"/>
        <w:ind w:left="152"/>
        <w:jc w:val="both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 w:rsidP="004C16AD">
      <w:pPr>
        <w:pStyle w:val="Tekstpodstawowy"/>
        <w:spacing w:line="278" w:lineRule="auto"/>
        <w:ind w:left="152"/>
        <w:jc w:val="both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 w:rsidP="004C16AD">
      <w:pPr>
        <w:pStyle w:val="Tekstpodstawowy"/>
        <w:ind w:left="152"/>
        <w:jc w:val="both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rekrutacji i jej weryfikacji.</w:t>
      </w:r>
    </w:p>
    <w:p w:rsidR="003A0197" w:rsidRPr="009B6065" w:rsidRDefault="009B6065" w:rsidP="004C16AD">
      <w:pPr>
        <w:pStyle w:val="Tekstpodstawowy"/>
        <w:spacing w:before="33" w:line="278" w:lineRule="auto"/>
        <w:ind w:left="152" w:right="104"/>
        <w:jc w:val="both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 w:rsidP="004C16AD">
      <w:pPr>
        <w:pStyle w:val="Tekstpodstawowy"/>
        <w:ind w:left="152"/>
        <w:jc w:val="both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 w:rsidP="004C16AD">
      <w:pPr>
        <w:pStyle w:val="Tekstpodstawowy"/>
        <w:spacing w:before="33" w:line="278" w:lineRule="auto"/>
        <w:ind w:left="152"/>
        <w:jc w:val="both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 w:rsidP="004C16AD">
      <w:pPr>
        <w:pStyle w:val="Tekstpodstawowy"/>
        <w:spacing w:line="278" w:lineRule="auto"/>
        <w:ind w:left="152" w:right="104"/>
        <w:jc w:val="both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Pr="009B6065" w:rsidRDefault="009B6065" w:rsidP="004C16AD">
      <w:pPr>
        <w:pStyle w:val="Tekstpodstawowy"/>
        <w:ind w:left="152"/>
        <w:jc w:val="both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600370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600370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600370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Pr="009B6065" w:rsidRDefault="009B6065">
      <w:pPr>
        <w:spacing w:before="51"/>
        <w:ind w:right="380"/>
        <w:jc w:val="right"/>
        <w:rPr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sectPr w:rsidR="003A0197" w:rsidRPr="009B6065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97"/>
    <w:rsid w:val="003A0197"/>
    <w:rsid w:val="0048221B"/>
    <w:rsid w:val="004C16AD"/>
    <w:rsid w:val="00600370"/>
    <w:rsid w:val="009B6065"/>
    <w:rsid w:val="00E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FFB5-9884-4CA7-B490-D51E60C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rodostar.pl%20" TargetMode="External"/><Relationship Id="rId5" Type="http://schemas.openxmlformats.org/officeDocument/2006/relationships/hyperlink" Target="http://www.rytwia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Kutyła</cp:lastModifiedBy>
  <cp:revision>9</cp:revision>
  <cp:lastPrinted>2019-05-15T11:34:00Z</cp:lastPrinted>
  <dcterms:created xsi:type="dcterms:W3CDTF">2019-05-15T10:39:00Z</dcterms:created>
  <dcterms:modified xsi:type="dcterms:W3CDTF">2021-08-10T11:52:00Z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